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E811" w14:textId="3D270589" w:rsidR="004C4D2B" w:rsidRPr="00FE4CBE" w:rsidRDefault="004C4D2B" w:rsidP="004C4D2B">
      <w:pPr>
        <w:spacing w:line="276" w:lineRule="auto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A9442" wp14:editId="7AD61F24">
            <wp:simplePos x="0" y="0"/>
            <wp:positionH relativeFrom="column">
              <wp:posOffset>4682490</wp:posOffset>
            </wp:positionH>
            <wp:positionV relativeFrom="paragraph">
              <wp:posOffset>-357427</wp:posOffset>
            </wp:positionV>
            <wp:extent cx="2067790" cy="701040"/>
            <wp:effectExtent l="0" t="0" r="0" b="3810"/>
            <wp:wrapNone/>
            <wp:docPr id="172" name="Slika 171" descr="Slika na kojoj se prikazuje Dječja umjetnost, ukrasni isječci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5E901405-3DB4-4AAF-ADCC-5DDD37C17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Slika 171" descr="Slika na kojoj se prikazuje Dječja umjetnost, ukrasni isječci&#10;&#10;Opis je automatski generiran">
                      <a:extLst>
                        <a:ext uri="{FF2B5EF4-FFF2-40B4-BE49-F238E27FC236}">
                          <a16:creationId xmlns:a16="http://schemas.microsoft.com/office/drawing/2014/main" id="{5E901405-3DB4-4AAF-ADCC-5DDD37C17A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9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8</w:t>
      </w:r>
      <w:r w:rsidRPr="00FE4CBE">
        <w:rPr>
          <w:rFonts w:ascii="Calibri" w:hAnsi="Calibri"/>
          <w:b/>
          <w:sz w:val="36"/>
          <w:szCs w:val="36"/>
        </w:rPr>
        <w:t>. Županijsko ekipno natjecanje iz matematike</w:t>
      </w:r>
    </w:p>
    <w:p w14:paraId="031BD309" w14:textId="61845DF3" w:rsidR="004C4D2B" w:rsidRPr="00FE4CBE" w:rsidRDefault="004C4D2B" w:rsidP="004C4D2B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729BF8" wp14:editId="5BF16CF9">
            <wp:simplePos x="0" y="0"/>
            <wp:positionH relativeFrom="column">
              <wp:posOffset>4686300</wp:posOffset>
            </wp:positionH>
            <wp:positionV relativeFrom="paragraph">
              <wp:posOffset>22225</wp:posOffset>
            </wp:positionV>
            <wp:extent cx="2103120" cy="342900"/>
            <wp:effectExtent l="0" t="0" r="0" b="0"/>
            <wp:wrapNone/>
            <wp:docPr id="171" name="Slika 170">
              <a:extLst xmlns:a="http://schemas.openxmlformats.org/drawingml/2006/main">
                <a:ext uri="{FF2B5EF4-FFF2-40B4-BE49-F238E27FC236}">
                  <a16:creationId xmlns:a16="http://schemas.microsoft.com/office/drawing/2014/main" id="{5BCEFDC2-3851-4610-B0BF-B63D52E14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Slika 170">
                      <a:extLst>
                        <a:ext uri="{FF2B5EF4-FFF2-40B4-BE49-F238E27FC236}">
                          <a16:creationId xmlns:a16="http://schemas.microsoft.com/office/drawing/2014/main" id="{5BCEFDC2-3851-4610-B0BF-B63D52E14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CBE">
        <w:rPr>
          <w:rFonts w:ascii="Calibri" w:hAnsi="Calibri"/>
          <w:sz w:val="28"/>
          <w:szCs w:val="28"/>
        </w:rPr>
        <w:t>OŠ An</w:t>
      </w:r>
      <w:r>
        <w:rPr>
          <w:rFonts w:ascii="Calibri" w:hAnsi="Calibri"/>
          <w:sz w:val="28"/>
          <w:szCs w:val="28"/>
        </w:rPr>
        <w:t>tun Mihanović Slavonski Brod, 3. lipnja 2023</w:t>
      </w:r>
      <w:r w:rsidRPr="00FE4CBE">
        <w:rPr>
          <w:rFonts w:ascii="Calibri" w:hAnsi="Calibri"/>
          <w:sz w:val="28"/>
          <w:szCs w:val="28"/>
        </w:rPr>
        <w:t xml:space="preserve">. </w:t>
      </w:r>
    </w:p>
    <w:p w14:paraId="5D7BA150" w14:textId="677247D5" w:rsidR="004C4D2B" w:rsidRPr="0019630D" w:rsidRDefault="004C4D2B" w:rsidP="004C4D2B">
      <w:pPr>
        <w:rPr>
          <w:rFonts w:ascii="Calibri" w:hAnsi="Calibri"/>
          <w:sz w:val="28"/>
          <w:szCs w:val="28"/>
        </w:rPr>
      </w:pPr>
    </w:p>
    <w:p w14:paraId="6AE857DF" w14:textId="77777777" w:rsidR="004C4D2B" w:rsidRDefault="004C4D2B" w:rsidP="004C4D2B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3C3C" wp14:editId="46E54781">
                <wp:simplePos x="0" y="0"/>
                <wp:positionH relativeFrom="column">
                  <wp:posOffset>3802380</wp:posOffset>
                </wp:positionH>
                <wp:positionV relativeFrom="paragraph">
                  <wp:posOffset>67310</wp:posOffset>
                </wp:positionV>
                <wp:extent cx="2971800" cy="571500"/>
                <wp:effectExtent l="9525" t="11430" r="9525" b="76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1094" w14:textId="77777777" w:rsidR="004C4D2B" w:rsidRPr="00FE4CBE" w:rsidRDefault="004C4D2B" w:rsidP="004C4D2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BODOVANJE: TOČAN ODGOVOR: </w:t>
                            </w:r>
                            <w:r w:rsidRPr="0019630D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30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  <w:p w14:paraId="23EED270" w14:textId="77777777" w:rsidR="004C4D2B" w:rsidRPr="00FE4CBE" w:rsidRDefault="004C4D2B" w:rsidP="004C4D2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NETOČAN ODGOVOR: </w:t>
                            </w:r>
                            <w:r w:rsidRPr="0019630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- 15</w:t>
                            </w:r>
                            <w:r w:rsidRPr="0019630D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bodova</w:t>
                            </w:r>
                          </w:p>
                          <w:p w14:paraId="1C0BE6E9" w14:textId="77777777" w:rsidR="004C4D2B" w:rsidRPr="00FE4CBE" w:rsidRDefault="004C4D2B" w:rsidP="004C4D2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BEZ ODGOVORA; </w:t>
                            </w:r>
                            <w:r w:rsidRPr="003B034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3C3C" id="Pravokutnik 1" o:spid="_x0000_s1026" style="position:absolute;margin-left:299.4pt;margin-top:5.3pt;width:2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">
                <v:textbox>
                  <w:txbxContent>
                    <w:p w14:paraId="2D9E1094" w14:textId="77777777" w:rsidR="004C4D2B" w:rsidRPr="00FE4CBE" w:rsidRDefault="004C4D2B" w:rsidP="004C4D2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BODOVANJE: TOČAN ODGOVOR: </w:t>
                      </w:r>
                      <w:r w:rsidRPr="0019630D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</w:rPr>
                        <w:t>30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  <w:p w14:paraId="23EED270" w14:textId="77777777" w:rsidR="004C4D2B" w:rsidRPr="00FE4CBE" w:rsidRDefault="004C4D2B" w:rsidP="004C4D2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NETOČAN ODGOVOR: </w:t>
                      </w:r>
                      <w:r w:rsidRPr="0019630D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- 15</w:t>
                      </w:r>
                      <w:r w:rsidRPr="0019630D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>bodova</w:t>
                      </w:r>
                    </w:p>
                    <w:p w14:paraId="1C0BE6E9" w14:textId="77777777" w:rsidR="004C4D2B" w:rsidRPr="00FE4CBE" w:rsidRDefault="004C4D2B" w:rsidP="004C4D2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BEZ ODGOVORA; </w:t>
                      </w:r>
                      <w:r w:rsidRPr="003B034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</w:txbxContent>
                </v:textbox>
              </v:rect>
            </w:pict>
          </mc:Fallback>
        </mc:AlternateContent>
      </w:r>
    </w:p>
    <w:p w14:paraId="6E8006BC" w14:textId="77777777" w:rsidR="004C4D2B" w:rsidRPr="000D5A48" w:rsidRDefault="004C4D2B" w:rsidP="004C4D2B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LIST 3</w:t>
      </w:r>
      <w:r w:rsidRPr="000D5A48">
        <w:rPr>
          <w:rFonts w:ascii="Calibri" w:hAnsi="Calibri"/>
          <w:b/>
          <w:sz w:val="40"/>
          <w:szCs w:val="40"/>
        </w:rPr>
        <w:t xml:space="preserve">  </w:t>
      </w:r>
    </w:p>
    <w:p w14:paraId="408F5CE6" w14:textId="77777777" w:rsidR="004C4D2B" w:rsidRDefault="004C4D2B" w:rsidP="004C4D2B">
      <w:r w:rsidRPr="00104832">
        <w:rPr>
          <w:rFonts w:ascii="Calibri" w:hAnsi="Calibri"/>
        </w:rPr>
        <w:t>__________________________________________________________</w:t>
      </w:r>
      <w:r>
        <w:rPr>
          <w:rFonts w:ascii="Calibri" w:hAnsi="Calibri"/>
        </w:rPr>
        <w:t>_____________________________</w:t>
      </w:r>
    </w:p>
    <w:p w14:paraId="56EBAE1B" w14:textId="77777777" w:rsidR="004C4D2B" w:rsidRPr="00355865" w:rsidRDefault="004C4D2B" w:rsidP="004C4D2B">
      <w:pPr>
        <w:rPr>
          <w:sz w:val="28"/>
          <w:szCs w:val="28"/>
        </w:rPr>
      </w:pPr>
    </w:p>
    <w:p w14:paraId="2A8337BF" w14:textId="5A9C108D" w:rsidR="004C4D2B" w:rsidRPr="00355865" w:rsidRDefault="004C4D2B" w:rsidP="004C4D2B">
      <w:pPr>
        <w:rPr>
          <w:sz w:val="28"/>
          <w:szCs w:val="28"/>
        </w:rPr>
      </w:pPr>
    </w:p>
    <w:p w14:paraId="06FE707C" w14:textId="5939A2B1" w:rsidR="004C4D2B" w:rsidRDefault="004C4D2B" w:rsidP="00A25FC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Osam kokoši za 7 dana snese 32 jaja. Koliko će jaja snijeti 9 kokoši za 7 dana?</w:t>
      </w:r>
    </w:p>
    <w:p w14:paraId="47E6F91D" w14:textId="77777777" w:rsidR="00A25FCA" w:rsidRPr="003B644E" w:rsidRDefault="00A25FCA" w:rsidP="00A25FCA">
      <w:pPr>
        <w:pStyle w:val="Odlomakpopisa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A2DED35" w14:textId="1D1C9831" w:rsidR="004C4D2B" w:rsidRDefault="00FC51DC" w:rsidP="004C4D2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F5CF8">
        <w:rPr>
          <w:rFonts w:asciiTheme="minorHAnsi" w:hAnsiTheme="minorHAnsi" w:cstheme="minorHAnsi"/>
        </w:rPr>
        <w:t xml:space="preserve">28 jaja </w:t>
      </w:r>
      <w:r w:rsidR="003F5CF8">
        <w:rPr>
          <w:rFonts w:asciiTheme="minorHAnsi" w:hAnsiTheme="minorHAnsi" w:cstheme="minorHAnsi"/>
        </w:rPr>
        <w:tab/>
        <w:t>b)  3</w:t>
      </w:r>
      <w:r w:rsidR="00125CC1">
        <w:rPr>
          <w:rFonts w:asciiTheme="minorHAnsi" w:hAnsiTheme="minorHAnsi" w:cstheme="minorHAnsi"/>
        </w:rPr>
        <w:t xml:space="preserve">2 jaja </w:t>
      </w:r>
      <w:r w:rsidR="00125CC1">
        <w:rPr>
          <w:rFonts w:asciiTheme="minorHAnsi" w:hAnsiTheme="minorHAnsi" w:cstheme="minorHAnsi"/>
        </w:rPr>
        <w:tab/>
      </w:r>
      <w:r w:rsidR="00125CC1">
        <w:rPr>
          <w:rFonts w:asciiTheme="minorHAnsi" w:hAnsiTheme="minorHAnsi" w:cstheme="minorHAnsi"/>
        </w:rPr>
        <w:tab/>
        <w:t xml:space="preserve">c) </w:t>
      </w:r>
      <w:r w:rsidR="00E07485">
        <w:rPr>
          <w:rFonts w:asciiTheme="minorHAnsi" w:hAnsiTheme="minorHAnsi" w:cstheme="minorHAnsi"/>
        </w:rPr>
        <w:t xml:space="preserve"> </w:t>
      </w:r>
      <w:r w:rsidR="00125CC1">
        <w:rPr>
          <w:rFonts w:asciiTheme="minorHAnsi" w:hAnsiTheme="minorHAnsi" w:cstheme="minorHAnsi"/>
        </w:rPr>
        <w:t xml:space="preserve">36 jaja </w:t>
      </w:r>
      <w:r w:rsidR="00125CC1">
        <w:rPr>
          <w:rFonts w:asciiTheme="minorHAnsi" w:hAnsiTheme="minorHAnsi" w:cstheme="minorHAnsi"/>
        </w:rPr>
        <w:tab/>
      </w:r>
      <w:r w:rsidR="00125CC1">
        <w:rPr>
          <w:rFonts w:asciiTheme="minorHAnsi" w:hAnsiTheme="minorHAnsi" w:cstheme="minorHAnsi"/>
        </w:rPr>
        <w:tab/>
        <w:t xml:space="preserve">d) </w:t>
      </w:r>
      <w:r w:rsidR="00E07485">
        <w:rPr>
          <w:rFonts w:asciiTheme="minorHAnsi" w:hAnsiTheme="minorHAnsi" w:cstheme="minorHAnsi"/>
        </w:rPr>
        <w:t xml:space="preserve"> 40 jaja </w:t>
      </w:r>
      <w:r w:rsidR="00E07485">
        <w:rPr>
          <w:rFonts w:asciiTheme="minorHAnsi" w:hAnsiTheme="minorHAnsi" w:cstheme="minorHAnsi"/>
        </w:rPr>
        <w:tab/>
      </w:r>
      <w:r w:rsidR="00E07485">
        <w:rPr>
          <w:rFonts w:asciiTheme="minorHAnsi" w:hAnsiTheme="minorHAnsi" w:cstheme="minorHAnsi"/>
        </w:rPr>
        <w:tab/>
        <w:t>e)  44 jaja</w:t>
      </w:r>
    </w:p>
    <w:p w14:paraId="05BCCE1F" w14:textId="77777777" w:rsidR="004C4D2B" w:rsidRPr="00400115" w:rsidRDefault="004C4D2B" w:rsidP="004C4D2B">
      <w:pPr>
        <w:jc w:val="both"/>
        <w:rPr>
          <w:rFonts w:asciiTheme="minorHAnsi" w:hAnsiTheme="minorHAnsi" w:cstheme="minorHAnsi"/>
        </w:rPr>
      </w:pPr>
    </w:p>
    <w:p w14:paraId="373C3628" w14:textId="77777777" w:rsidR="004C4D2B" w:rsidRPr="00A94F90" w:rsidRDefault="004C4D2B" w:rsidP="00A94F90">
      <w:pPr>
        <w:jc w:val="both"/>
        <w:rPr>
          <w:rFonts w:asciiTheme="minorHAnsi" w:hAnsiTheme="minorHAnsi" w:cstheme="minorHAnsi"/>
        </w:rPr>
      </w:pPr>
    </w:p>
    <w:p w14:paraId="1BF66D88" w14:textId="77777777" w:rsidR="004C4D2B" w:rsidRPr="00C156C1" w:rsidRDefault="004C4D2B" w:rsidP="004C4D2B">
      <w:pPr>
        <w:pStyle w:val="Odlomakpopisa"/>
        <w:jc w:val="both"/>
        <w:rPr>
          <w:rFonts w:asciiTheme="minorHAnsi" w:hAnsiTheme="minorHAnsi" w:cstheme="minorHAnsi"/>
        </w:rPr>
      </w:pPr>
    </w:p>
    <w:p w14:paraId="57D4BB71" w14:textId="4FE4CABB" w:rsidR="004C4D2B" w:rsidRDefault="004C4D2B" w:rsidP="004C4D2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zdjelici je </w:t>
      </w:r>
      <w:r w:rsidR="00BB0F0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0 bombona. Polovina s</w:t>
      </w:r>
      <w:r w:rsidR="00393A4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t>Kikiji</w:t>
      </w:r>
      <w:proofErr w:type="spellEnd"/>
      <w:r>
        <w:rPr>
          <w:rFonts w:asciiTheme="minorHAnsi" w:hAnsiTheme="minorHAnsi" w:cstheme="minorHAnsi"/>
        </w:rPr>
        <w:t>“, a petina „</w:t>
      </w:r>
      <w:proofErr w:type="spellStart"/>
      <w:r>
        <w:rPr>
          <w:rFonts w:asciiTheme="minorHAnsi" w:hAnsiTheme="minorHAnsi" w:cstheme="minorHAnsi"/>
        </w:rPr>
        <w:t>Bronhiji</w:t>
      </w:r>
      <w:proofErr w:type="spellEnd"/>
      <w:r>
        <w:rPr>
          <w:rFonts w:asciiTheme="minorHAnsi" w:hAnsiTheme="minorHAnsi" w:cstheme="minorHAnsi"/>
        </w:rPr>
        <w:t>“. Ostatak su „</w:t>
      </w:r>
      <w:proofErr w:type="spellStart"/>
      <w:r>
        <w:rPr>
          <w:rFonts w:asciiTheme="minorHAnsi" w:hAnsiTheme="minorHAnsi" w:cstheme="minorHAnsi"/>
        </w:rPr>
        <w:t>Haribo</w:t>
      </w:r>
      <w:proofErr w:type="spellEnd"/>
      <w:r>
        <w:rPr>
          <w:rFonts w:asciiTheme="minorHAnsi" w:hAnsiTheme="minorHAnsi" w:cstheme="minorHAnsi"/>
        </w:rPr>
        <w:t>“ bomboni. Koliko ima „</w:t>
      </w:r>
      <w:proofErr w:type="spellStart"/>
      <w:r>
        <w:rPr>
          <w:rFonts w:asciiTheme="minorHAnsi" w:hAnsiTheme="minorHAnsi" w:cstheme="minorHAnsi"/>
        </w:rPr>
        <w:t>Haribo</w:t>
      </w:r>
      <w:proofErr w:type="spellEnd"/>
      <w:r>
        <w:rPr>
          <w:rFonts w:asciiTheme="minorHAnsi" w:hAnsiTheme="minorHAnsi" w:cstheme="minorHAnsi"/>
        </w:rPr>
        <w:t>“ bombona u zdjelici?</w:t>
      </w:r>
    </w:p>
    <w:p w14:paraId="1727D15E" w14:textId="27BA0DC9" w:rsidR="004C4D2B" w:rsidRPr="003B644E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D97CB87" w14:textId="4895AAC5" w:rsidR="004C4D2B" w:rsidRPr="003423D4" w:rsidRDefault="009C45C7" w:rsidP="004C4D2B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</w:t>
      </w:r>
      <w:r w:rsidR="008D486C">
        <w:rPr>
          <w:rFonts w:asciiTheme="minorHAnsi" w:hAnsiTheme="minorHAnsi" w:cstheme="minorHAnsi"/>
        </w:rPr>
        <w:t>bombona</w:t>
      </w:r>
      <w:r w:rsidR="004C4D2B">
        <w:rPr>
          <w:rFonts w:asciiTheme="minorHAnsi" w:hAnsiTheme="minorHAnsi" w:cstheme="minorHAnsi"/>
        </w:rPr>
        <w:tab/>
      </w:r>
      <w:r w:rsidR="004C4D2B" w:rsidRPr="003423D4">
        <w:rPr>
          <w:rFonts w:asciiTheme="minorHAnsi" w:hAnsiTheme="minorHAnsi" w:cstheme="minorHAnsi"/>
        </w:rPr>
        <w:t xml:space="preserve"> b) </w:t>
      </w:r>
      <w:r w:rsidR="004C4D2B">
        <w:rPr>
          <w:rFonts w:asciiTheme="minorHAnsi" w:hAnsiTheme="minorHAnsi" w:cstheme="minorHAnsi"/>
        </w:rPr>
        <w:t xml:space="preserve"> </w:t>
      </w:r>
      <w:r w:rsidR="008D486C">
        <w:rPr>
          <w:rFonts w:asciiTheme="minorHAnsi" w:hAnsiTheme="minorHAnsi" w:cstheme="minorHAnsi"/>
        </w:rPr>
        <w:t>36 bombona</w:t>
      </w:r>
      <w:r w:rsidR="004C4D2B" w:rsidRPr="003423D4">
        <w:rPr>
          <w:rFonts w:asciiTheme="minorHAnsi" w:hAnsiTheme="minorHAnsi" w:cstheme="minorHAnsi"/>
        </w:rPr>
        <w:tab/>
        <w:t xml:space="preserve">c) </w:t>
      </w:r>
      <w:r w:rsidR="008D486C">
        <w:rPr>
          <w:rFonts w:asciiTheme="minorHAnsi" w:hAnsiTheme="minorHAnsi" w:cstheme="minorHAnsi"/>
        </w:rPr>
        <w:t xml:space="preserve"> 40 bombona</w:t>
      </w:r>
      <w:r w:rsidR="004C4D2B" w:rsidRPr="003423D4">
        <w:rPr>
          <w:rFonts w:asciiTheme="minorHAnsi" w:hAnsiTheme="minorHAnsi" w:cstheme="minorHAnsi"/>
        </w:rPr>
        <w:tab/>
        <w:t xml:space="preserve">d)  </w:t>
      </w:r>
      <w:r w:rsidR="005D0E41">
        <w:rPr>
          <w:rFonts w:asciiTheme="minorHAnsi" w:hAnsiTheme="minorHAnsi" w:cstheme="minorHAnsi"/>
        </w:rPr>
        <w:t>50 bombona</w:t>
      </w:r>
      <w:r w:rsidR="004C4D2B" w:rsidRPr="003423D4">
        <w:rPr>
          <w:rFonts w:asciiTheme="minorHAnsi" w:hAnsiTheme="minorHAnsi" w:cstheme="minorHAnsi"/>
        </w:rPr>
        <w:tab/>
        <w:t xml:space="preserve">e) </w:t>
      </w:r>
      <w:r w:rsidR="00FE3D20">
        <w:rPr>
          <w:rFonts w:asciiTheme="minorHAnsi" w:hAnsiTheme="minorHAnsi" w:cstheme="minorHAnsi"/>
        </w:rPr>
        <w:t xml:space="preserve"> 56 bombona</w:t>
      </w:r>
    </w:p>
    <w:p w14:paraId="7367E5B6" w14:textId="77777777" w:rsidR="004C4D2B" w:rsidRDefault="004C4D2B" w:rsidP="004C4D2B">
      <w:pPr>
        <w:ind w:left="360"/>
        <w:jc w:val="both"/>
        <w:rPr>
          <w:rFonts w:asciiTheme="minorHAnsi" w:hAnsiTheme="minorHAnsi" w:cstheme="minorHAnsi"/>
        </w:rPr>
      </w:pPr>
    </w:p>
    <w:p w14:paraId="73E47811" w14:textId="1FCF8D00" w:rsidR="004C4D2B" w:rsidRDefault="004C4D2B" w:rsidP="004C4D2B">
      <w:pPr>
        <w:ind w:left="360"/>
        <w:jc w:val="both"/>
        <w:rPr>
          <w:rFonts w:asciiTheme="minorHAnsi" w:hAnsiTheme="minorHAnsi" w:cstheme="minorHAnsi"/>
        </w:rPr>
      </w:pPr>
    </w:p>
    <w:p w14:paraId="1EDF153F" w14:textId="77777777" w:rsidR="004C4D2B" w:rsidRDefault="004C4D2B" w:rsidP="004C4D2B">
      <w:pPr>
        <w:ind w:left="360"/>
        <w:jc w:val="both"/>
        <w:rPr>
          <w:rFonts w:asciiTheme="minorHAnsi" w:hAnsiTheme="minorHAnsi" w:cstheme="minorHAnsi"/>
        </w:rPr>
      </w:pPr>
    </w:p>
    <w:p w14:paraId="6F3EC91B" w14:textId="77777777" w:rsidR="004C4D2B" w:rsidRPr="00992276" w:rsidRDefault="004C4D2B" w:rsidP="004C4D2B">
      <w:pPr>
        <w:ind w:left="360"/>
        <w:jc w:val="both"/>
        <w:rPr>
          <w:rFonts w:asciiTheme="minorHAnsi" w:hAnsiTheme="minorHAnsi" w:cstheme="minorHAnsi"/>
        </w:rPr>
      </w:pPr>
    </w:p>
    <w:p w14:paraId="56B60BFD" w14:textId="4C89AAA7" w:rsidR="004C4D2B" w:rsidRDefault="00C17ED1" w:rsidP="004C4D2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Odredite najveći troznamenkasti broj koji je djeljiv s 4 i kojemu je znamenka na mjestu stotice jednaka 2. Koliki je zbroj znamenka tog broja?</w:t>
      </w:r>
    </w:p>
    <w:p w14:paraId="20F6DA6E" w14:textId="77777777" w:rsidR="004C4D2B" w:rsidRPr="003B644E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3926688E" w14:textId="1A5C026D" w:rsidR="004C4D2B" w:rsidRDefault="00C275ED" w:rsidP="004C4D2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4C4D2B">
        <w:rPr>
          <w:rFonts w:asciiTheme="minorHAnsi" w:hAnsiTheme="minorHAnsi" w:cstheme="minorHAnsi"/>
        </w:rPr>
        <w:t xml:space="preserve"> 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b)   </w:t>
      </w:r>
      <w:r w:rsidR="000F36D3">
        <w:rPr>
          <w:rFonts w:asciiTheme="minorHAnsi" w:hAnsiTheme="minorHAnsi" w:cstheme="minorHAnsi"/>
        </w:rPr>
        <w:t>18</w:t>
      </w:r>
      <w:r w:rsidR="000F36D3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c)  </w:t>
      </w:r>
      <w:r w:rsidR="000F36D3">
        <w:rPr>
          <w:rFonts w:asciiTheme="minorHAnsi" w:hAnsiTheme="minorHAnsi" w:cstheme="minorHAnsi"/>
        </w:rPr>
        <w:t>20</w:t>
      </w:r>
      <w:r w:rsidR="000F36D3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d)  </w:t>
      </w:r>
      <w:r w:rsidR="000F36D3">
        <w:rPr>
          <w:rFonts w:asciiTheme="minorHAnsi" w:hAnsiTheme="minorHAnsi" w:cstheme="minorHAnsi"/>
        </w:rPr>
        <w:t>21</w:t>
      </w:r>
      <w:r w:rsidR="000F36D3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e)  </w:t>
      </w:r>
      <w:r w:rsidR="000F36D3">
        <w:rPr>
          <w:rFonts w:asciiTheme="minorHAnsi" w:hAnsiTheme="minorHAnsi" w:cstheme="minorHAnsi"/>
        </w:rPr>
        <w:t>22</w:t>
      </w:r>
    </w:p>
    <w:p w14:paraId="1185EB14" w14:textId="77777777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998096C" w14:textId="77777777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8AE660D" w14:textId="61D61F1C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158DD731" w14:textId="77777777" w:rsidR="004C4D2B" w:rsidRPr="00C156C1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7D853DCD" w14:textId="0DF5823B" w:rsidR="004C4D2B" w:rsidRDefault="00C17ED1" w:rsidP="004C4D2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zbroju </w:t>
      </w:r>
      <m:oMath>
        <m:r>
          <w:rPr>
            <w:rFonts w:ascii="Cambria Math" w:hAnsi="Cambria Math" w:cstheme="minorHAnsi"/>
          </w:rPr>
          <m:t>M+A+T+E+M+A+T+I+K+A</m:t>
        </m:r>
      </m:oMath>
      <w:r>
        <w:rPr>
          <w:rFonts w:asciiTheme="minorHAnsi" w:hAnsiTheme="minorHAnsi" w:cstheme="minorHAnsi"/>
        </w:rPr>
        <w:t xml:space="preserve"> istim slovima odgovaraju iste, a različitim slovima različite znamenke. Odredi te znamenke tako da taj zbroj bude najmanji moguć. Koliki je taj zbroj?</w:t>
      </w:r>
    </w:p>
    <w:p w14:paraId="7BA0DADA" w14:textId="0E0B013B" w:rsidR="004C4D2B" w:rsidRPr="003B644E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4F8E749" w14:textId="4EAF8F5D" w:rsidR="004C4D2B" w:rsidRDefault="00296BA9" w:rsidP="004C4D2B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="004C4D2B">
        <w:rPr>
          <w:rFonts w:asciiTheme="minorHAnsi" w:hAnsiTheme="minorHAnsi" w:cstheme="minorHAnsi"/>
        </w:rPr>
        <w:t xml:space="preserve"> 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b)  </w:t>
      </w:r>
      <w:r w:rsidR="00D07126">
        <w:rPr>
          <w:rFonts w:asciiTheme="minorHAnsi" w:hAnsiTheme="minorHAnsi" w:cstheme="minorHAnsi"/>
        </w:rPr>
        <w:t>24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c)  </w:t>
      </w:r>
      <w:r w:rsidR="00D07126">
        <w:rPr>
          <w:rFonts w:asciiTheme="minorHAnsi" w:hAnsiTheme="minorHAnsi" w:cstheme="minorHAnsi"/>
        </w:rPr>
        <w:t>22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d)   </w:t>
      </w:r>
      <w:r w:rsidR="00D07126">
        <w:rPr>
          <w:rFonts w:asciiTheme="minorHAnsi" w:hAnsiTheme="minorHAnsi" w:cstheme="minorHAnsi"/>
        </w:rPr>
        <w:t>20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e)  </w:t>
      </w:r>
      <w:r w:rsidR="00D07126">
        <w:rPr>
          <w:rFonts w:asciiTheme="minorHAnsi" w:hAnsiTheme="minorHAnsi" w:cstheme="minorHAnsi"/>
        </w:rPr>
        <w:t>18</w:t>
      </w:r>
    </w:p>
    <w:p w14:paraId="3BCDD2BB" w14:textId="034239A3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72A967C5" w14:textId="77777777" w:rsidR="003B644E" w:rsidRPr="003B644E" w:rsidRDefault="003B644E" w:rsidP="003B644E">
      <w:pPr>
        <w:jc w:val="both"/>
        <w:rPr>
          <w:rFonts w:asciiTheme="minorHAnsi" w:hAnsiTheme="minorHAnsi" w:cstheme="minorHAnsi"/>
        </w:rPr>
      </w:pPr>
    </w:p>
    <w:p w14:paraId="20B30340" w14:textId="0C410E50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0E9075E3" w14:textId="6CF90709" w:rsidR="004C4D2B" w:rsidRPr="00C156C1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F288B28" w14:textId="77777777" w:rsidR="00A25FCA" w:rsidRDefault="00A25FCA" w:rsidP="00A25FC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 i Marko sade jabuke i kruške u voćnjaku koji ima devet redova. U svakom redu sade dvije jabuke pa jednu krušku  i tako do kraja reda. Udaljenost između voćaka treba biti 6 metara. Koliko će sadnica jabuka, a koliko krušaka Ivan i Marko posaditi, ako je duljina svakog reda u voćnjaku 72 metra?</w:t>
      </w:r>
    </w:p>
    <w:p w14:paraId="316F7292" w14:textId="77777777" w:rsidR="00A25FCA" w:rsidRPr="003B644E" w:rsidRDefault="00A25FCA" w:rsidP="00A25FCA">
      <w:pPr>
        <w:pStyle w:val="Odlomakpopisa"/>
        <w:ind w:left="360"/>
        <w:jc w:val="both"/>
        <w:rPr>
          <w:noProof/>
          <w:sz w:val="28"/>
          <w:szCs w:val="28"/>
        </w:rPr>
      </w:pPr>
    </w:p>
    <w:p w14:paraId="1B8B1A3E" w14:textId="77777777" w:rsidR="00A25FCA" w:rsidRPr="00F14579" w:rsidRDefault="00A25FCA" w:rsidP="003B644E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14579">
        <w:rPr>
          <w:rFonts w:asciiTheme="minorHAnsi" w:hAnsiTheme="minorHAnsi" w:cstheme="minorHAnsi"/>
          <w:noProof/>
        </w:rPr>
        <w:t>72 jabuke i 36 krušaka</w:t>
      </w:r>
    </w:p>
    <w:p w14:paraId="427A6FC6" w14:textId="77777777" w:rsidR="00A25FCA" w:rsidRPr="00F14579" w:rsidRDefault="00A25FCA" w:rsidP="003B644E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14579">
        <w:rPr>
          <w:rFonts w:asciiTheme="minorHAnsi" w:hAnsiTheme="minorHAnsi" w:cstheme="minorHAnsi"/>
          <w:noProof/>
        </w:rPr>
        <w:t>90 jabuka i 18 krušaka</w:t>
      </w:r>
    </w:p>
    <w:p w14:paraId="6E1EE20F" w14:textId="77777777" w:rsidR="00A25FCA" w:rsidRDefault="00A25FCA" w:rsidP="003B644E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14579">
        <w:rPr>
          <w:rFonts w:asciiTheme="minorHAnsi" w:hAnsiTheme="minorHAnsi" w:cstheme="minorHAnsi"/>
          <w:noProof/>
        </w:rPr>
        <w:t>81 jabuka i 27 krušaka</w:t>
      </w:r>
    </w:p>
    <w:p w14:paraId="57E63765" w14:textId="2C46536D" w:rsidR="00011ED5" w:rsidRPr="00355865" w:rsidRDefault="00A25FCA" w:rsidP="00355865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81 jabuka i 36 krušak</w:t>
      </w:r>
      <w:r w:rsidR="00355865">
        <w:rPr>
          <w:rFonts w:asciiTheme="minorHAnsi" w:hAnsiTheme="minorHAnsi" w:cstheme="minorHAnsi"/>
          <w:noProof/>
        </w:rPr>
        <w:t>a</w:t>
      </w:r>
    </w:p>
    <w:p w14:paraId="6B3B6569" w14:textId="3DF01FB2" w:rsidR="00011ED5" w:rsidRPr="002D0907" w:rsidRDefault="00011ED5" w:rsidP="002D0907">
      <w:pPr>
        <w:jc w:val="both"/>
        <w:rPr>
          <w:rFonts w:asciiTheme="minorHAnsi" w:hAnsiTheme="minorHAnsi" w:cstheme="minorHAnsi"/>
        </w:rPr>
      </w:pPr>
    </w:p>
    <w:p w14:paraId="26571BBB" w14:textId="77777777" w:rsidR="001864B3" w:rsidRDefault="002D0907" w:rsidP="004C4D2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DC850E5" wp14:editId="2946207B">
            <wp:simplePos x="0" y="0"/>
            <wp:positionH relativeFrom="column">
              <wp:posOffset>3977640</wp:posOffset>
            </wp:positionH>
            <wp:positionV relativeFrom="paragraph">
              <wp:posOffset>-43180</wp:posOffset>
            </wp:positionV>
            <wp:extent cx="2798046" cy="3033444"/>
            <wp:effectExtent l="0" t="0" r="2540" b="0"/>
            <wp:wrapNone/>
            <wp:docPr id="2" name="Slika 2" descr="Slika na kojoj se prikazuje tekst, pismo, skeč, rukopis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ismo, skeč, rukopis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46" cy="303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ED1">
        <w:rPr>
          <w:rFonts w:asciiTheme="minorHAnsi" w:hAnsiTheme="minorHAnsi" w:cstheme="minorHAnsi"/>
        </w:rPr>
        <w:t xml:space="preserve">Profesor </w:t>
      </w:r>
      <w:r w:rsidR="009C23F0">
        <w:rPr>
          <w:rFonts w:asciiTheme="minorHAnsi" w:hAnsiTheme="minorHAnsi" w:cstheme="minorHAnsi"/>
        </w:rPr>
        <w:t xml:space="preserve">Radić je zaboravio tajnu šifru svoga sefa. Zna samo da </w:t>
      </w:r>
    </w:p>
    <w:p w14:paraId="26D8432B" w14:textId="77777777" w:rsidR="001864B3" w:rsidRDefault="001864B3" w:rsidP="001864B3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C23F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9C23F0" w:rsidRPr="001864B3">
        <w:rPr>
          <w:rFonts w:asciiTheme="minorHAnsi" w:hAnsiTheme="minorHAnsi" w:cstheme="minorHAnsi"/>
        </w:rPr>
        <w:t xml:space="preserve">ona sastoji od 9 različitih znamenki. Na papirić je zapisao </w:t>
      </w:r>
    </w:p>
    <w:p w14:paraId="68A97C21" w14:textId="77777777" w:rsidR="001864B3" w:rsidRDefault="009C23F0" w:rsidP="001864B3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864B3">
        <w:rPr>
          <w:rFonts w:asciiTheme="minorHAnsi" w:hAnsiTheme="minorHAnsi" w:cstheme="minorHAnsi"/>
        </w:rPr>
        <w:t xml:space="preserve">nekoliko korisnih informacija. Prouči te informacije i pomozi </w:t>
      </w:r>
    </w:p>
    <w:p w14:paraId="57072B74" w14:textId="2E2F94A8" w:rsidR="004C4D2B" w:rsidRPr="001864B3" w:rsidRDefault="009C23F0" w:rsidP="001864B3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864B3">
        <w:rPr>
          <w:rFonts w:asciiTheme="minorHAnsi" w:hAnsiTheme="minorHAnsi" w:cstheme="minorHAnsi"/>
        </w:rPr>
        <w:t>profesoru da nađe šifru za sef:</w:t>
      </w:r>
    </w:p>
    <w:p w14:paraId="491ADE80" w14:textId="1F4C4EB5" w:rsidR="004C4D2B" w:rsidRPr="001E245D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26D6BAC7" w14:textId="25CA40F3" w:rsidR="004C4D2B" w:rsidRDefault="009365D4" w:rsidP="00250BA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21564789</w:t>
      </w:r>
      <w:r w:rsidR="008324A9">
        <w:rPr>
          <w:rFonts w:asciiTheme="minorHAnsi" w:hAnsiTheme="minorHAnsi" w:cstheme="minorHAnsi"/>
        </w:rPr>
        <w:t>6</w:t>
      </w:r>
    </w:p>
    <w:p w14:paraId="1D40F8AE" w14:textId="31955ACD" w:rsidR="00D7561A" w:rsidRDefault="00BC03CE" w:rsidP="00250BA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428365179</w:t>
      </w:r>
    </w:p>
    <w:p w14:paraId="05AADCAB" w14:textId="19215A1E" w:rsidR="00D7561A" w:rsidRDefault="005C72C8" w:rsidP="00250BA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4238</w:t>
      </w:r>
      <w:r w:rsidR="00DE7648">
        <w:rPr>
          <w:rFonts w:asciiTheme="minorHAnsi" w:hAnsiTheme="minorHAnsi" w:cstheme="minorHAnsi"/>
        </w:rPr>
        <w:t>65179</w:t>
      </w:r>
    </w:p>
    <w:p w14:paraId="08D3F332" w14:textId="56859E8A" w:rsidR="00D7561A" w:rsidRDefault="00DE7648" w:rsidP="00250BA9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21376</w:t>
      </w:r>
      <w:r w:rsidR="005A1D06">
        <w:rPr>
          <w:rFonts w:asciiTheme="minorHAnsi" w:hAnsiTheme="minorHAnsi" w:cstheme="minorHAnsi"/>
        </w:rPr>
        <w:t>5489</w:t>
      </w:r>
    </w:p>
    <w:p w14:paraId="7CA48C50" w14:textId="332BE43D" w:rsidR="00250BA9" w:rsidRPr="00BD326C" w:rsidRDefault="006268FF" w:rsidP="004C4D2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428</w:t>
      </w:r>
      <w:r w:rsidR="00DB4055">
        <w:rPr>
          <w:rFonts w:asciiTheme="minorHAnsi" w:hAnsiTheme="minorHAnsi" w:cstheme="minorHAnsi"/>
        </w:rPr>
        <w:t>36</w:t>
      </w:r>
      <w:r w:rsidR="00F071FA">
        <w:rPr>
          <w:rFonts w:asciiTheme="minorHAnsi" w:hAnsiTheme="minorHAnsi" w:cstheme="minorHAnsi"/>
        </w:rPr>
        <w:t>71</w:t>
      </w:r>
      <w:r w:rsidR="007B245F">
        <w:rPr>
          <w:rFonts w:asciiTheme="minorHAnsi" w:hAnsiTheme="minorHAnsi" w:cstheme="minorHAnsi"/>
        </w:rPr>
        <w:t>59</w:t>
      </w:r>
    </w:p>
    <w:p w14:paraId="16C83BD0" w14:textId="77777777" w:rsidR="004C4D2B" w:rsidRDefault="004C4D2B" w:rsidP="004C4D2B">
      <w:pPr>
        <w:ind w:left="360"/>
        <w:jc w:val="both"/>
        <w:rPr>
          <w:rFonts w:asciiTheme="minorHAnsi" w:hAnsiTheme="minorHAnsi" w:cstheme="minorHAnsi"/>
        </w:rPr>
      </w:pPr>
    </w:p>
    <w:p w14:paraId="39C39CF6" w14:textId="77777777" w:rsidR="004C4D2B" w:rsidRDefault="004C4D2B" w:rsidP="00250BA9">
      <w:pPr>
        <w:jc w:val="both"/>
        <w:rPr>
          <w:rFonts w:asciiTheme="minorHAnsi" w:hAnsiTheme="minorHAnsi" w:cstheme="minorHAnsi"/>
        </w:rPr>
      </w:pPr>
    </w:p>
    <w:p w14:paraId="2C680093" w14:textId="77777777" w:rsidR="00FB2550" w:rsidRDefault="00FB2550" w:rsidP="00250BA9">
      <w:pPr>
        <w:jc w:val="both"/>
        <w:rPr>
          <w:rFonts w:asciiTheme="minorHAnsi" w:hAnsiTheme="minorHAnsi" w:cstheme="minorHAnsi"/>
        </w:rPr>
      </w:pPr>
    </w:p>
    <w:p w14:paraId="798E3C87" w14:textId="77777777" w:rsidR="00355865" w:rsidRDefault="00355865" w:rsidP="004C4D2B">
      <w:pPr>
        <w:ind w:left="360"/>
        <w:jc w:val="both"/>
        <w:rPr>
          <w:rFonts w:asciiTheme="minorHAnsi" w:hAnsiTheme="minorHAnsi" w:cstheme="minorHAnsi"/>
        </w:rPr>
      </w:pPr>
    </w:p>
    <w:p w14:paraId="1CD2E14D" w14:textId="77777777" w:rsidR="0085525D" w:rsidRPr="0085525D" w:rsidRDefault="0085525D" w:rsidP="004C4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0694BFB" w14:textId="057E4097" w:rsidR="004C4D2B" w:rsidRDefault="00E325F5" w:rsidP="004C4D2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Matkova</w:t>
      </w:r>
      <w:proofErr w:type="spellEnd"/>
      <w:r>
        <w:rPr>
          <w:rFonts w:asciiTheme="minorHAnsi" w:hAnsiTheme="minorHAnsi" w:cstheme="minorHAnsi"/>
        </w:rPr>
        <w:t xml:space="preserve"> ograda sastoji se od 19 letvica. </w:t>
      </w:r>
      <w:r w:rsidR="00C82E96">
        <w:rPr>
          <w:rFonts w:asciiTheme="minorHAnsi" w:hAnsiTheme="minorHAnsi" w:cstheme="minorHAnsi"/>
        </w:rPr>
        <w:t>Matko će sljedećeg ponedjeljka krenuti s bojanjem ograde tako da svaki dan oboji jednu letvicu</w:t>
      </w:r>
      <w:r w:rsidR="003B3C0C">
        <w:rPr>
          <w:rFonts w:asciiTheme="minorHAnsi" w:hAnsiTheme="minorHAnsi" w:cstheme="minorHAnsi"/>
        </w:rPr>
        <w:t>. Nedjeljom neće raditi. Kojeg će dana Matko obojati posljednju letvicu?</w:t>
      </w:r>
    </w:p>
    <w:p w14:paraId="0294A205" w14:textId="77777777" w:rsidR="004C4D2B" w:rsidRPr="001E245D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1B185862" w14:textId="44A1C5C6" w:rsidR="004C4D2B" w:rsidRDefault="00533C99" w:rsidP="004C4D2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ponedjeljkom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b)  </w:t>
      </w:r>
      <w:r>
        <w:rPr>
          <w:rFonts w:asciiTheme="minorHAnsi" w:hAnsiTheme="minorHAnsi" w:cstheme="minorHAnsi"/>
        </w:rPr>
        <w:t>utorkom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c)  </w:t>
      </w:r>
      <w:r>
        <w:rPr>
          <w:rFonts w:asciiTheme="minorHAnsi" w:hAnsiTheme="minorHAnsi" w:cstheme="minorHAnsi"/>
        </w:rPr>
        <w:t>četvrtkom</w:t>
      </w:r>
      <w:r w:rsidR="004C4D2B">
        <w:rPr>
          <w:rFonts w:asciiTheme="minorHAnsi" w:hAnsiTheme="minorHAnsi" w:cstheme="minorHAnsi"/>
        </w:rPr>
        <w:t xml:space="preserve"> 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d) </w:t>
      </w:r>
      <w:r>
        <w:rPr>
          <w:rFonts w:asciiTheme="minorHAnsi" w:hAnsiTheme="minorHAnsi" w:cstheme="minorHAnsi"/>
        </w:rPr>
        <w:t>petkom</w:t>
      </w:r>
      <w:r w:rsidR="004C4D2B">
        <w:rPr>
          <w:rFonts w:asciiTheme="minorHAnsi" w:hAnsiTheme="minorHAnsi" w:cstheme="minorHAnsi"/>
        </w:rPr>
        <w:t xml:space="preserve"> </w:t>
      </w:r>
      <w:r w:rsidR="004C4D2B"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  <w:t xml:space="preserve">e)  </w:t>
      </w:r>
      <w:r>
        <w:rPr>
          <w:rFonts w:asciiTheme="minorHAnsi" w:hAnsiTheme="minorHAnsi" w:cstheme="minorHAnsi"/>
        </w:rPr>
        <w:t>subotom</w:t>
      </w:r>
    </w:p>
    <w:p w14:paraId="100374C9" w14:textId="77777777" w:rsidR="004C4D2B" w:rsidRDefault="004C4D2B" w:rsidP="004C4D2B">
      <w:pPr>
        <w:pStyle w:val="Odlomakpopisa"/>
        <w:jc w:val="both"/>
        <w:rPr>
          <w:rFonts w:asciiTheme="minorHAnsi" w:hAnsiTheme="minorHAnsi" w:cstheme="minorHAnsi"/>
        </w:rPr>
      </w:pPr>
    </w:p>
    <w:p w14:paraId="6FA3EA94" w14:textId="77777777" w:rsidR="004C4D2B" w:rsidRDefault="004C4D2B" w:rsidP="004C4D2B">
      <w:pPr>
        <w:pStyle w:val="Odlomakpopisa"/>
        <w:jc w:val="both"/>
        <w:rPr>
          <w:rFonts w:asciiTheme="minorHAnsi" w:hAnsiTheme="minorHAnsi" w:cstheme="minorHAnsi"/>
        </w:rPr>
      </w:pPr>
    </w:p>
    <w:p w14:paraId="7E6B2C5E" w14:textId="77777777" w:rsidR="004C4D2B" w:rsidRDefault="004C4D2B" w:rsidP="004C4D2B">
      <w:pPr>
        <w:pStyle w:val="Odlomakpopisa"/>
        <w:jc w:val="both"/>
        <w:rPr>
          <w:rFonts w:asciiTheme="minorHAnsi" w:hAnsiTheme="minorHAnsi" w:cstheme="minorHAnsi"/>
        </w:rPr>
      </w:pPr>
    </w:p>
    <w:p w14:paraId="7092150C" w14:textId="77777777" w:rsidR="004C4D2B" w:rsidRPr="0085525D" w:rsidRDefault="004C4D2B" w:rsidP="004C4D2B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2F3E53CA" w14:textId="39614ED4" w:rsidR="004C4D2B" w:rsidRDefault="00D11D01" w:rsidP="004C4D2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Školski nogometni klub je na turniru</w:t>
      </w:r>
      <w:r w:rsidR="00D249F7">
        <w:rPr>
          <w:rFonts w:asciiTheme="minorHAnsi" w:hAnsiTheme="minorHAnsi" w:cstheme="minorHAnsi"/>
        </w:rPr>
        <w:t xml:space="preserve"> imao tri puta više pobjeda nego poraza, a 4 utakmice je </w:t>
      </w:r>
      <w:r w:rsidR="00C548C9">
        <w:rPr>
          <w:rFonts w:asciiTheme="minorHAnsi" w:hAnsiTheme="minorHAnsi" w:cstheme="minorHAnsi"/>
        </w:rPr>
        <w:t>odigrao neriješeno</w:t>
      </w:r>
      <w:r w:rsidR="003346A8">
        <w:rPr>
          <w:rFonts w:asciiTheme="minorHAnsi" w:hAnsiTheme="minorHAnsi" w:cstheme="minorHAnsi"/>
        </w:rPr>
        <w:t>. Ukupno je odigrao 28 utakmica. Koliko puta je taj klub pob</w:t>
      </w:r>
      <w:r w:rsidR="00CA76E2">
        <w:rPr>
          <w:rFonts w:asciiTheme="minorHAnsi" w:hAnsiTheme="minorHAnsi" w:cstheme="minorHAnsi"/>
        </w:rPr>
        <w:t>i</w:t>
      </w:r>
      <w:r w:rsidR="002E4CBF">
        <w:rPr>
          <w:rFonts w:asciiTheme="minorHAnsi" w:hAnsiTheme="minorHAnsi" w:cstheme="minorHAnsi"/>
        </w:rPr>
        <w:t>jedio?</w:t>
      </w:r>
      <w:r w:rsidR="00C548C9">
        <w:rPr>
          <w:rFonts w:asciiTheme="minorHAnsi" w:hAnsiTheme="minorHAnsi" w:cstheme="minorHAnsi"/>
        </w:rPr>
        <w:t xml:space="preserve"> </w:t>
      </w:r>
    </w:p>
    <w:p w14:paraId="05212B8D" w14:textId="77777777" w:rsidR="004C4D2B" w:rsidRPr="001E245D" w:rsidRDefault="004C4D2B" w:rsidP="004C4D2B">
      <w:pPr>
        <w:pStyle w:val="Odlomakpopis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490786B" w14:textId="1BFDEF78" w:rsidR="004C4D2B" w:rsidRPr="0047563E" w:rsidRDefault="00CA76E2" w:rsidP="004C4D2B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ab/>
      </w:r>
      <w:r w:rsidR="004C4D2B">
        <w:rPr>
          <w:rFonts w:asciiTheme="minorHAnsi" w:hAnsiTheme="minorHAnsi" w:cstheme="minorHAnsi"/>
        </w:rPr>
        <w:tab/>
      </w:r>
      <w:r w:rsidR="00BC135B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 xml:space="preserve">b) </w:t>
      </w:r>
      <w:r w:rsidR="004C4D2B">
        <w:rPr>
          <w:rFonts w:asciiTheme="minorHAnsi" w:hAnsiTheme="minorHAnsi" w:cstheme="minorHAnsi"/>
        </w:rPr>
        <w:t xml:space="preserve"> </w:t>
      </w:r>
      <w:r w:rsidR="00956FC5">
        <w:rPr>
          <w:rFonts w:asciiTheme="minorHAnsi" w:hAnsiTheme="minorHAnsi" w:cstheme="minorHAnsi"/>
        </w:rPr>
        <w:t>12</w:t>
      </w:r>
      <w:r w:rsidR="00956FC5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  <w:t xml:space="preserve">c) </w:t>
      </w:r>
      <w:r w:rsidR="004C4D2B">
        <w:rPr>
          <w:rFonts w:asciiTheme="minorHAnsi" w:hAnsiTheme="minorHAnsi" w:cstheme="minorHAnsi"/>
        </w:rPr>
        <w:t xml:space="preserve"> </w:t>
      </w:r>
      <w:r w:rsidR="00956FC5">
        <w:rPr>
          <w:rFonts w:asciiTheme="minorHAnsi" w:hAnsiTheme="minorHAnsi" w:cstheme="minorHAnsi"/>
        </w:rPr>
        <w:t>14</w:t>
      </w:r>
      <w:r w:rsidR="00956FC5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  <w:t xml:space="preserve">d) </w:t>
      </w:r>
      <w:r w:rsidR="004C4D2B">
        <w:rPr>
          <w:rFonts w:asciiTheme="minorHAnsi" w:hAnsiTheme="minorHAnsi" w:cstheme="minorHAnsi"/>
        </w:rPr>
        <w:t xml:space="preserve"> 1</w:t>
      </w:r>
      <w:r w:rsidR="00956FC5">
        <w:rPr>
          <w:rFonts w:asciiTheme="minorHAnsi" w:hAnsiTheme="minorHAnsi" w:cstheme="minorHAnsi"/>
        </w:rPr>
        <w:t>6</w:t>
      </w:r>
      <w:r w:rsidR="00956FC5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</w:r>
      <w:r w:rsidR="004C4D2B" w:rsidRPr="0047563E">
        <w:rPr>
          <w:rFonts w:asciiTheme="minorHAnsi" w:hAnsiTheme="minorHAnsi" w:cstheme="minorHAnsi"/>
        </w:rPr>
        <w:tab/>
        <w:t xml:space="preserve">e) </w:t>
      </w:r>
      <w:r w:rsidR="004C4D2B">
        <w:rPr>
          <w:rFonts w:asciiTheme="minorHAnsi" w:hAnsiTheme="minorHAnsi" w:cstheme="minorHAnsi"/>
        </w:rPr>
        <w:t xml:space="preserve"> 18 </w:t>
      </w:r>
      <w:r w:rsidR="003B3F8D">
        <w:rPr>
          <w:rFonts w:asciiTheme="minorHAnsi" w:hAnsiTheme="minorHAnsi" w:cstheme="minorHAnsi"/>
        </w:rPr>
        <w:t xml:space="preserve"> </w:t>
      </w:r>
    </w:p>
    <w:p w14:paraId="1568838E" w14:textId="69CDA41A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658B9A87" w14:textId="5305DB41" w:rsidR="004C4D2B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7B412DF" w14:textId="77777777" w:rsidR="004C4D2B" w:rsidRPr="0085525D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244C916" w14:textId="181F9F46" w:rsidR="004C4D2B" w:rsidRPr="00C156C1" w:rsidRDefault="004C4D2B" w:rsidP="004C4D2B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10E7534" w14:textId="77777777" w:rsidR="003B644E" w:rsidRDefault="003B644E" w:rsidP="003B644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Pola lubenice stoji kao 3 sladoleda u kornetu ili kao 4 sladoleda na štapiću. Ako je cijena jednog sladoleda na štapiću 60 centi, kolika je cijena dvaju sladoleda u kornetu?</w:t>
      </w:r>
    </w:p>
    <w:p w14:paraId="12B316BF" w14:textId="77777777" w:rsidR="003B644E" w:rsidRPr="00250BA9" w:rsidRDefault="003B644E" w:rsidP="003B644E">
      <w:pPr>
        <w:pStyle w:val="Odlomakpopisa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7B7C6278" w14:textId="092BD211" w:rsidR="003B644E" w:rsidRDefault="003B644E" w:rsidP="003B644E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 centi</w:t>
      </w:r>
      <w:r w:rsidR="00FD4DB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b)  1 € 60 centi </w:t>
      </w:r>
      <w:r>
        <w:rPr>
          <w:rFonts w:asciiTheme="minorHAnsi" w:hAnsiTheme="minorHAnsi" w:cstheme="minorHAnsi"/>
        </w:rPr>
        <w:tab/>
        <w:t xml:space="preserve">c)  2 € </w:t>
      </w:r>
      <w:r>
        <w:rPr>
          <w:rFonts w:asciiTheme="minorHAnsi" w:hAnsiTheme="minorHAnsi" w:cstheme="minorHAnsi"/>
        </w:rPr>
        <w:tab/>
      </w:r>
      <w:r w:rsidR="00BC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 2 € 40 centi </w:t>
      </w:r>
      <w:r>
        <w:rPr>
          <w:rFonts w:asciiTheme="minorHAnsi" w:hAnsiTheme="minorHAnsi" w:cstheme="minorHAnsi"/>
        </w:rPr>
        <w:tab/>
        <w:t>e)</w:t>
      </w:r>
      <w:r w:rsidR="001942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2€ 80 centi</w:t>
      </w:r>
    </w:p>
    <w:p w14:paraId="3CA612E8" w14:textId="2337B7DB" w:rsidR="00D025FB" w:rsidRPr="003B644E" w:rsidRDefault="00D025FB" w:rsidP="00355865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1220725A" w14:textId="77777777" w:rsidR="004C4D2B" w:rsidRPr="000D3739" w:rsidRDefault="004C4D2B" w:rsidP="000D373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1CFABB5" w14:textId="3DCB7350" w:rsidR="004C4D2B" w:rsidRDefault="004C4D2B" w:rsidP="004C4D2B">
      <w:pPr>
        <w:jc w:val="both"/>
        <w:rPr>
          <w:rFonts w:asciiTheme="minorHAnsi" w:hAnsiTheme="minorHAnsi" w:cstheme="minorHAnsi"/>
        </w:rPr>
      </w:pPr>
    </w:p>
    <w:p w14:paraId="1D791B53" w14:textId="77777777" w:rsidR="00355865" w:rsidRDefault="00355865" w:rsidP="004C4D2B">
      <w:pPr>
        <w:jc w:val="both"/>
        <w:rPr>
          <w:rFonts w:asciiTheme="minorHAnsi" w:hAnsiTheme="minorHAnsi" w:cstheme="minorHAnsi"/>
        </w:rPr>
      </w:pPr>
    </w:p>
    <w:p w14:paraId="16FAFD66" w14:textId="11E76B54" w:rsidR="004C4D2B" w:rsidRPr="0085525D" w:rsidRDefault="004C4D2B" w:rsidP="004C4D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B304E9" w14:textId="0A969CD6" w:rsidR="004C4D2B" w:rsidRPr="00A5466C" w:rsidRDefault="00116B45" w:rsidP="00A5466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Jelena </w:t>
      </w:r>
      <w:r w:rsidR="00053EFC">
        <w:rPr>
          <w:rFonts w:asciiTheme="minorHAnsi" w:hAnsiTheme="minorHAnsi" w:cstheme="minorHAnsi"/>
        </w:rPr>
        <w:t>je od papira oblika pravokutnika duljine stranica 8 cm i 6 cm</w:t>
      </w:r>
      <w:r w:rsidR="00843AC7">
        <w:rPr>
          <w:rFonts w:asciiTheme="minorHAnsi" w:hAnsiTheme="minorHAnsi" w:cstheme="minorHAnsi"/>
        </w:rPr>
        <w:t xml:space="preserve"> izrezala duž kraće stranice tri jednaka pravokutnika </w:t>
      </w:r>
      <w:r w:rsidR="00C76FE1">
        <w:rPr>
          <w:rFonts w:asciiTheme="minorHAnsi" w:hAnsiTheme="minorHAnsi" w:cstheme="minorHAnsi"/>
        </w:rPr>
        <w:t xml:space="preserve">(slika lijevo) i složila ih kao na slici desno. </w:t>
      </w:r>
      <w:r w:rsidR="00005371">
        <w:rPr>
          <w:rFonts w:asciiTheme="minorHAnsi" w:hAnsiTheme="minorHAnsi" w:cstheme="minorHAnsi"/>
        </w:rPr>
        <w:t>Koliki je opseg tako dobivenog lika?</w:t>
      </w:r>
    </w:p>
    <w:p w14:paraId="2FD03543" w14:textId="080BDA89" w:rsidR="004C4D2B" w:rsidRPr="0085525D" w:rsidRDefault="004C4D2B" w:rsidP="004C4D2B">
      <w:pPr>
        <w:pStyle w:val="Odlomakpopisa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1F040B3" w14:textId="49CB6D18" w:rsidR="000D3739" w:rsidRDefault="00355865" w:rsidP="0035586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9743F9" wp14:editId="4FB92C7F">
            <wp:simplePos x="0" y="0"/>
            <wp:positionH relativeFrom="column">
              <wp:posOffset>4259580</wp:posOffset>
            </wp:positionH>
            <wp:positionV relativeFrom="paragraph">
              <wp:posOffset>129540</wp:posOffset>
            </wp:positionV>
            <wp:extent cx="2316480" cy="1268095"/>
            <wp:effectExtent l="0" t="0" r="7620" b="8255"/>
            <wp:wrapSquare wrapText="bothSides"/>
            <wp:docPr id="3" name="Slika 3" descr="Slika na kojoj se prikazuje Trokut, Dječja umjetno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rokut, Dječja umjetno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604">
        <w:rPr>
          <w:rFonts w:asciiTheme="minorHAnsi" w:hAnsiTheme="minorHAnsi" w:cstheme="minorHAnsi"/>
        </w:rPr>
        <w:t>32 cm</w:t>
      </w:r>
    </w:p>
    <w:p w14:paraId="7FAB9856" w14:textId="1C1EE30A" w:rsidR="000D3739" w:rsidRDefault="000D3739" w:rsidP="0035586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 cm</w:t>
      </w:r>
    </w:p>
    <w:p w14:paraId="2C2BF40E" w14:textId="77777777" w:rsidR="000D3739" w:rsidRDefault="000D3739" w:rsidP="0035586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 cm</w:t>
      </w:r>
    </w:p>
    <w:p w14:paraId="45E545FA" w14:textId="77777777" w:rsidR="000D3739" w:rsidRDefault="000D3739" w:rsidP="0035586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 cm</w:t>
      </w:r>
    </w:p>
    <w:p w14:paraId="45375E74" w14:textId="6450EBC9" w:rsidR="00F51720" w:rsidRPr="00250BA9" w:rsidRDefault="000D3739" w:rsidP="00250BA9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 cm</w:t>
      </w:r>
      <w:r w:rsidR="004C4D2B">
        <w:rPr>
          <w:rFonts w:asciiTheme="minorHAnsi" w:hAnsiTheme="minorHAnsi" w:cstheme="minorHAnsi"/>
        </w:rPr>
        <w:tab/>
      </w:r>
    </w:p>
    <w:sectPr w:rsidR="00F51720" w:rsidRPr="00250BA9" w:rsidSect="0019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B2"/>
    <w:multiLevelType w:val="hybridMultilevel"/>
    <w:tmpl w:val="B07C1D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C13"/>
    <w:multiLevelType w:val="hybridMultilevel"/>
    <w:tmpl w:val="90466C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4FD"/>
    <w:multiLevelType w:val="hybridMultilevel"/>
    <w:tmpl w:val="2AEACE12"/>
    <w:lvl w:ilvl="0" w:tplc="DD8841A8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122D0287"/>
    <w:multiLevelType w:val="hybridMultilevel"/>
    <w:tmpl w:val="87264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968"/>
    <w:multiLevelType w:val="hybridMultilevel"/>
    <w:tmpl w:val="1978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4F36"/>
    <w:multiLevelType w:val="hybridMultilevel"/>
    <w:tmpl w:val="C9B0FB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C3769"/>
    <w:multiLevelType w:val="hybridMultilevel"/>
    <w:tmpl w:val="FA6A7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2BE"/>
    <w:multiLevelType w:val="hybridMultilevel"/>
    <w:tmpl w:val="61B6EA9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F35A2D"/>
    <w:multiLevelType w:val="hybridMultilevel"/>
    <w:tmpl w:val="C2DAAA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4930"/>
    <w:multiLevelType w:val="hybridMultilevel"/>
    <w:tmpl w:val="1054E6C4"/>
    <w:lvl w:ilvl="0" w:tplc="7D082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254F"/>
    <w:multiLevelType w:val="hybridMultilevel"/>
    <w:tmpl w:val="0BFAC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174"/>
    <w:multiLevelType w:val="hybridMultilevel"/>
    <w:tmpl w:val="651EBCA0"/>
    <w:lvl w:ilvl="0" w:tplc="F490E4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253D"/>
    <w:multiLevelType w:val="hybridMultilevel"/>
    <w:tmpl w:val="8528D8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59917">
    <w:abstractNumId w:val="5"/>
  </w:num>
  <w:num w:numId="2" w16cid:durableId="1391613785">
    <w:abstractNumId w:val="12"/>
  </w:num>
  <w:num w:numId="3" w16cid:durableId="762723350">
    <w:abstractNumId w:val="10"/>
  </w:num>
  <w:num w:numId="4" w16cid:durableId="1742559738">
    <w:abstractNumId w:val="1"/>
  </w:num>
  <w:num w:numId="5" w16cid:durableId="650406308">
    <w:abstractNumId w:val="4"/>
  </w:num>
  <w:num w:numId="6" w16cid:durableId="2130396273">
    <w:abstractNumId w:val="8"/>
  </w:num>
  <w:num w:numId="7" w16cid:durableId="1835411977">
    <w:abstractNumId w:val="2"/>
  </w:num>
  <w:num w:numId="8" w16cid:durableId="1387605397">
    <w:abstractNumId w:val="6"/>
  </w:num>
  <w:num w:numId="9" w16cid:durableId="1835366707">
    <w:abstractNumId w:val="0"/>
  </w:num>
  <w:num w:numId="10" w16cid:durableId="1689864089">
    <w:abstractNumId w:val="9"/>
  </w:num>
  <w:num w:numId="11" w16cid:durableId="148055513">
    <w:abstractNumId w:val="7"/>
  </w:num>
  <w:num w:numId="12" w16cid:durableId="317655495">
    <w:abstractNumId w:val="3"/>
  </w:num>
  <w:num w:numId="13" w16cid:durableId="1421486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2B"/>
    <w:rsid w:val="00005371"/>
    <w:rsid w:val="00011ED5"/>
    <w:rsid w:val="00053EFC"/>
    <w:rsid w:val="000D3739"/>
    <w:rsid w:val="000D5A43"/>
    <w:rsid w:val="000F36D3"/>
    <w:rsid w:val="00116B45"/>
    <w:rsid w:val="00125CC1"/>
    <w:rsid w:val="00143604"/>
    <w:rsid w:val="001864B3"/>
    <w:rsid w:val="00194246"/>
    <w:rsid w:val="00231FBF"/>
    <w:rsid w:val="00250BA9"/>
    <w:rsid w:val="00296BA9"/>
    <w:rsid w:val="002D0907"/>
    <w:rsid w:val="002E4CBF"/>
    <w:rsid w:val="003346A8"/>
    <w:rsid w:val="00355865"/>
    <w:rsid w:val="003853B1"/>
    <w:rsid w:val="00393A40"/>
    <w:rsid w:val="0039682D"/>
    <w:rsid w:val="003B3C0C"/>
    <w:rsid w:val="003B3F8D"/>
    <w:rsid w:val="003B644E"/>
    <w:rsid w:val="003F5CF8"/>
    <w:rsid w:val="00407C10"/>
    <w:rsid w:val="00412B98"/>
    <w:rsid w:val="00467E30"/>
    <w:rsid w:val="004C4D2B"/>
    <w:rsid w:val="00533C99"/>
    <w:rsid w:val="005A1D06"/>
    <w:rsid w:val="005C72C8"/>
    <w:rsid w:val="005D0E41"/>
    <w:rsid w:val="006268FF"/>
    <w:rsid w:val="006667BB"/>
    <w:rsid w:val="006759F4"/>
    <w:rsid w:val="006C0DE3"/>
    <w:rsid w:val="0072522C"/>
    <w:rsid w:val="007B245F"/>
    <w:rsid w:val="008324A9"/>
    <w:rsid w:val="00843AC7"/>
    <w:rsid w:val="0085525D"/>
    <w:rsid w:val="00897483"/>
    <w:rsid w:val="008D486C"/>
    <w:rsid w:val="009365D4"/>
    <w:rsid w:val="00956FC5"/>
    <w:rsid w:val="00992785"/>
    <w:rsid w:val="009C23F0"/>
    <w:rsid w:val="009C45C7"/>
    <w:rsid w:val="009E657E"/>
    <w:rsid w:val="00A25FCA"/>
    <w:rsid w:val="00A32267"/>
    <w:rsid w:val="00A47CD1"/>
    <w:rsid w:val="00A5466C"/>
    <w:rsid w:val="00A83951"/>
    <w:rsid w:val="00A94F90"/>
    <w:rsid w:val="00AC7D26"/>
    <w:rsid w:val="00BB0F08"/>
    <w:rsid w:val="00BC03CE"/>
    <w:rsid w:val="00BC135B"/>
    <w:rsid w:val="00C17ED1"/>
    <w:rsid w:val="00C261DC"/>
    <w:rsid w:val="00C275ED"/>
    <w:rsid w:val="00C40940"/>
    <w:rsid w:val="00C548C9"/>
    <w:rsid w:val="00C76FE1"/>
    <w:rsid w:val="00C82E96"/>
    <w:rsid w:val="00CA76E2"/>
    <w:rsid w:val="00D025FB"/>
    <w:rsid w:val="00D07126"/>
    <w:rsid w:val="00D11D01"/>
    <w:rsid w:val="00D249F7"/>
    <w:rsid w:val="00D7561A"/>
    <w:rsid w:val="00DA6B42"/>
    <w:rsid w:val="00DB4055"/>
    <w:rsid w:val="00DE7648"/>
    <w:rsid w:val="00E07485"/>
    <w:rsid w:val="00E325F5"/>
    <w:rsid w:val="00E93AB9"/>
    <w:rsid w:val="00EA2297"/>
    <w:rsid w:val="00F071FA"/>
    <w:rsid w:val="00F14579"/>
    <w:rsid w:val="00F51720"/>
    <w:rsid w:val="00F83329"/>
    <w:rsid w:val="00FA0FB4"/>
    <w:rsid w:val="00FA3C68"/>
    <w:rsid w:val="00FB2550"/>
    <w:rsid w:val="00FC51DC"/>
    <w:rsid w:val="00FD4DB5"/>
    <w:rsid w:val="00FE329E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4746"/>
  <w15:chartTrackingRefBased/>
  <w15:docId w15:val="{08992762-432D-41BB-9CD9-E3234A3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4D2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C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Čmelješević</dc:creator>
  <cp:keywords/>
  <dc:description/>
  <cp:lastModifiedBy>Martina Čmelješević</cp:lastModifiedBy>
  <cp:revision>87</cp:revision>
  <cp:lastPrinted>2023-06-02T08:02:00Z</cp:lastPrinted>
  <dcterms:created xsi:type="dcterms:W3CDTF">2023-05-30T20:14:00Z</dcterms:created>
  <dcterms:modified xsi:type="dcterms:W3CDTF">2023-06-02T08:05:00Z</dcterms:modified>
</cp:coreProperties>
</file>